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5A66FD0" w:rsidR="00DD52F4" w:rsidRDefault="00F1708B">
      <w:r>
        <w:t>Numele și prenumele:</w:t>
      </w:r>
      <w:r w:rsidR="00720A92">
        <w:t xml:space="preserve">  Apavaloae Amalia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20A92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2025-01-22T09:18:00Z</dcterms:modified>
</cp:coreProperties>
</file>